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2CF" w:rsidRDefault="007D62CF" w:rsidP="007D62CF">
      <w:pPr>
        <w:jc w:val="center"/>
        <w:rPr>
          <w:rFonts w:eastAsia="Times New Roman"/>
          <w:b/>
          <w:bCs/>
          <w:sz w:val="16"/>
          <w:szCs w:val="16"/>
        </w:rPr>
      </w:pPr>
      <w:r>
        <w:rPr>
          <w:rFonts w:eastAsia="Times New Roman"/>
          <w:b/>
          <w:bCs/>
          <w:sz w:val="16"/>
          <w:szCs w:val="16"/>
        </w:rPr>
        <w:t>Міжнародний турнір по спортивним бальним танцям</w:t>
      </w:r>
    </w:p>
    <w:p w:rsidR="007457CA" w:rsidRPr="00DA79AA" w:rsidRDefault="00587F98">
      <w:pPr>
        <w:jc w:val="center"/>
        <w:rPr>
          <w:rFonts w:eastAsia="Times New Roman"/>
          <w:sz w:val="16"/>
          <w:szCs w:val="16"/>
        </w:rPr>
      </w:pPr>
      <w:r w:rsidRPr="00DA79AA">
        <w:rPr>
          <w:rFonts w:eastAsia="Times New Roman"/>
          <w:sz w:val="16"/>
          <w:szCs w:val="16"/>
        </w:rPr>
        <w:t>"UKR DANCE CUP 2015"</w:t>
      </w:r>
    </w:p>
    <w:p w:rsidR="007457CA" w:rsidRPr="00DA79AA" w:rsidRDefault="00587F98">
      <w:pPr>
        <w:jc w:val="center"/>
        <w:rPr>
          <w:rFonts w:eastAsia="Times New Roman"/>
          <w:sz w:val="16"/>
          <w:szCs w:val="16"/>
        </w:rPr>
      </w:pPr>
      <w:r w:rsidRPr="00DA79AA">
        <w:rPr>
          <w:rFonts w:eastAsia="Times New Roman"/>
          <w:sz w:val="16"/>
          <w:szCs w:val="16"/>
        </w:rPr>
        <w:t>Харкiв, 07.11.2015 - 08.11.2015</w:t>
      </w:r>
    </w:p>
    <w:p w:rsidR="007457CA" w:rsidRPr="00DA79AA" w:rsidRDefault="007457CA">
      <w:pPr>
        <w:rPr>
          <w:rFonts w:eastAsia="Times New Roman"/>
          <w:sz w:val="16"/>
          <w:szCs w:val="16"/>
        </w:rPr>
      </w:pPr>
    </w:p>
    <w:p w:rsidR="007457CA" w:rsidRPr="00DA79AA" w:rsidRDefault="00587F98">
      <w:pPr>
        <w:jc w:val="center"/>
        <w:rPr>
          <w:rFonts w:eastAsia="Times New Roman"/>
          <w:sz w:val="16"/>
          <w:szCs w:val="16"/>
        </w:rPr>
      </w:pPr>
      <w:r w:rsidRPr="00DA79AA">
        <w:rPr>
          <w:rFonts w:eastAsia="Times New Roman"/>
          <w:b/>
          <w:bCs/>
          <w:sz w:val="16"/>
          <w:szCs w:val="16"/>
        </w:rPr>
        <w:t>Бебі Школа - W-C - Фінал - SW-CH</w:t>
      </w:r>
    </w:p>
    <w:p w:rsidR="007457CA" w:rsidRPr="00DA79AA" w:rsidRDefault="007457CA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  <w:gridCol w:w="1445"/>
        <w:gridCol w:w="811"/>
      </w:tblGrid>
      <w:tr w:rsidR="007457CA" w:rsidRPr="00DA79A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A.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Балла Олексій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Київ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B.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Бобрусь Костянтин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Харків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Забелин Олександр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Харків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D.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Кочкарьов Юрій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Запоріжжя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E.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Кочнев Олег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Харків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F.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Кравчук Віктор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Харків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G.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Морозов Дмитро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Харьков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H.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Новікова Ірина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Харкiв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Пальчонков Дмитро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Харків</w:t>
            </w:r>
          </w:p>
        </w:tc>
      </w:tr>
    </w:tbl>
    <w:p w:rsidR="007457CA" w:rsidRPr="00DA79AA" w:rsidRDefault="007457CA">
      <w:pPr>
        <w:rPr>
          <w:rFonts w:eastAsia="Times New Roman"/>
          <w:sz w:val="16"/>
          <w:szCs w:val="16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6"/>
        <w:gridCol w:w="5793"/>
      </w:tblGrid>
      <w:tr w:rsidR="007457CA" w:rsidRPr="00DA79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Головний суддя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Штельмах Віталій, Верхньодніпровськ</w:t>
            </w:r>
          </w:p>
        </w:tc>
      </w:tr>
      <w:tr w:rsidR="007457CA" w:rsidRPr="00DA79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Спортивний комісар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Мелихов Вадим, Харків</w:t>
            </w:r>
          </w:p>
        </w:tc>
      </w:tr>
      <w:tr w:rsidR="007457CA" w:rsidRPr="00DA79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Голова лічильної комісії</w:t>
            </w:r>
          </w:p>
        </w:tc>
        <w:tc>
          <w:tcPr>
            <w:tcW w:w="0" w:type="auto"/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Nadiya, Vitaliy Tkachenko, Ukraine</w:t>
            </w:r>
          </w:p>
        </w:tc>
      </w:tr>
    </w:tbl>
    <w:p w:rsidR="007457CA" w:rsidRPr="00DA79AA" w:rsidRDefault="007457CA">
      <w:pPr>
        <w:rPr>
          <w:rFonts w:eastAsia="Times New Roman"/>
          <w:vanish/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1540"/>
        <w:gridCol w:w="1441"/>
        <w:gridCol w:w="1042"/>
        <w:gridCol w:w="1236"/>
        <w:gridCol w:w="2868"/>
      </w:tblGrid>
      <w:tr w:rsidR="007457CA" w:rsidRPr="00DA79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 w:rsidP="00DA79AA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Place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Partner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Partner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City, Country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Club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DA79AA">
              <w:rPr>
                <w:rFonts w:eastAsia="Times New Roman"/>
                <w:b/>
                <w:bCs/>
                <w:sz w:val="16"/>
                <w:szCs w:val="16"/>
              </w:rPr>
              <w:t>Trainer</w:t>
            </w:r>
          </w:p>
        </w:tc>
      </w:tr>
      <w:tr w:rsidR="007457CA" w:rsidRPr="00DA79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 w:rsidP="00DA79A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Кобылецкий Максим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Отинова Катя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Київ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Імідж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Сергій Орел, Сергій Орел</w:t>
            </w:r>
          </w:p>
        </w:tc>
      </w:tr>
      <w:tr w:rsidR="007457CA" w:rsidRPr="00DA79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 w:rsidP="00DA79A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Козирь Варвара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Ірклієвський Артем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Полтава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Время танцевать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Росенко Наталья, Росенко Дмитрий</w:t>
            </w:r>
          </w:p>
        </w:tc>
      </w:tr>
      <w:tr w:rsidR="007457CA" w:rsidRPr="00DA79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 w:rsidP="00DA79A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Смага Едуард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Хамаза Вероніка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Черкаси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Жемчуг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Добрянський Ігор, Добрянський Ігор</w:t>
            </w:r>
          </w:p>
        </w:tc>
      </w:tr>
      <w:tr w:rsidR="007457CA" w:rsidRPr="00DA79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7D62CF" w:rsidRDefault="007D62CF" w:rsidP="00DA79AA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Оводов Никита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Ефремина София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Суми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M-Studio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Медуниця Людмила, Медуниця Олексій</w:t>
            </w:r>
          </w:p>
        </w:tc>
      </w:tr>
    </w:tbl>
    <w:p w:rsidR="007457CA" w:rsidRPr="00DA79AA" w:rsidRDefault="007457CA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473"/>
        <w:gridCol w:w="1139"/>
        <w:gridCol w:w="1154"/>
      </w:tblGrid>
      <w:tr w:rsidR="007457CA" w:rsidRPr="00DA79AA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sz w:val="16"/>
                <w:szCs w:val="16"/>
              </w:rPr>
            </w:pPr>
            <w:r w:rsidRPr="00DA79AA">
              <w:rPr>
                <w:rFonts w:eastAsia="Times New Roman"/>
                <w:b/>
                <w:sz w:val="16"/>
                <w:szCs w:val="16"/>
              </w:rPr>
              <w:t>No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 w:rsidP="00DA79AA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DA79AA">
              <w:rPr>
                <w:rFonts w:eastAsia="Times New Roman"/>
                <w:b/>
                <w:sz w:val="16"/>
                <w:szCs w:val="16"/>
              </w:rPr>
              <w:t>Place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sz w:val="16"/>
                <w:szCs w:val="16"/>
              </w:rPr>
            </w:pPr>
            <w:r w:rsidRPr="00DA79AA">
              <w:rPr>
                <w:rFonts w:eastAsia="Times New Roman"/>
                <w:b/>
                <w:sz w:val="16"/>
                <w:szCs w:val="16"/>
              </w:rPr>
              <w:t>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sz w:val="16"/>
                <w:szCs w:val="16"/>
              </w:rPr>
            </w:pPr>
            <w:r w:rsidRPr="00DA79AA">
              <w:rPr>
                <w:rFonts w:eastAsia="Times New Roman"/>
                <w:b/>
                <w:sz w:val="16"/>
                <w:szCs w:val="16"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b/>
                <w:sz w:val="16"/>
                <w:szCs w:val="16"/>
              </w:rPr>
            </w:pPr>
            <w:r w:rsidRPr="00DA79AA">
              <w:rPr>
                <w:rFonts w:eastAsia="Times New Roman"/>
                <w:b/>
                <w:sz w:val="16"/>
                <w:szCs w:val="16"/>
              </w:rPr>
              <w:t>CH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7457CA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7457CA" w:rsidP="00DA79AA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7457CA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DA79AA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</w:t>
            </w:r>
            <w:r>
              <w:rPr>
                <w:rFonts w:eastAsia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DEF GH</w:t>
            </w:r>
            <w:r w:rsidR="00587F98" w:rsidRPr="00DA79AA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DA79AA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</w:t>
            </w:r>
            <w:r>
              <w:rPr>
                <w:rFonts w:eastAsia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DEF GH</w:t>
            </w:r>
            <w:r w:rsidRPr="00DA79AA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 w:rsidP="00DA79A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6 6 6 6 6 6 6 6 6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6 6 6 6 6 6 6 6 6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 w:rsidP="00DA79A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4.89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5 5 5 4 4 6 5 6 5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5 4 6 4 4 4 5 6 5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 w:rsidP="00DA79A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4.67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5 4 5 5 5 5 5 5 5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4 4 5 5 4 4 5 5 4</w:t>
            </w:r>
          </w:p>
        </w:tc>
      </w:tr>
      <w:tr w:rsidR="007457CA" w:rsidRPr="00DA79A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7D62CF" w:rsidRDefault="007D62CF" w:rsidP="00DA79AA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4 5 5 4 4 4 5 5 4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7CA" w:rsidRPr="00DA79AA" w:rsidRDefault="00587F98">
            <w:pPr>
              <w:rPr>
                <w:rFonts w:eastAsia="Times New Roman"/>
                <w:sz w:val="16"/>
                <w:szCs w:val="16"/>
              </w:rPr>
            </w:pPr>
            <w:r w:rsidRPr="00DA79AA">
              <w:rPr>
                <w:rFonts w:eastAsia="Times New Roman"/>
                <w:sz w:val="16"/>
                <w:szCs w:val="16"/>
              </w:rPr>
              <w:t>4 4 6 4 4 4 4 5 4</w:t>
            </w:r>
          </w:p>
        </w:tc>
      </w:tr>
    </w:tbl>
    <w:p w:rsidR="00587F98" w:rsidRPr="00DA79AA" w:rsidRDefault="00587F98">
      <w:pPr>
        <w:rPr>
          <w:rFonts w:eastAsia="Times New Roman"/>
          <w:sz w:val="16"/>
          <w:szCs w:val="16"/>
        </w:rPr>
      </w:pPr>
    </w:p>
    <w:sectPr w:rsidR="00587F98" w:rsidRPr="00DA79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F57BC"/>
    <w:rsid w:val="00587F98"/>
    <w:rsid w:val="007457CA"/>
    <w:rsid w:val="007D62CF"/>
    <w:rsid w:val="00DA79AA"/>
    <w:rsid w:val="00FF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5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Nadiya Tkachenko</dc:creator>
  <cp:lastModifiedBy>Nadiya Tkachenko</cp:lastModifiedBy>
  <cp:revision>4</cp:revision>
  <cp:lastPrinted>2015-11-08T08:09:00Z</cp:lastPrinted>
  <dcterms:created xsi:type="dcterms:W3CDTF">2015-11-08T08:07:00Z</dcterms:created>
  <dcterms:modified xsi:type="dcterms:W3CDTF">2015-11-08T08:10:00Z</dcterms:modified>
</cp:coreProperties>
</file>